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0"/>
        <w:gridCol w:w="1390"/>
        <w:gridCol w:w="1390"/>
        <w:gridCol w:w="1390"/>
      </w:tblGrid>
      <w:tr w:rsidR="00D7034D" w:rsidRPr="00D7034D" w14:paraId="21230DD1" w14:textId="77777777" w:rsidTr="00D7034D">
        <w:trPr>
          <w:trHeight w:val="354"/>
          <w:jc w:val="center"/>
        </w:trPr>
        <w:tc>
          <w:tcPr>
            <w:tcW w:w="1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38DC4" w14:textId="77777777" w:rsidR="00D7034D" w:rsidRPr="00D7034D" w:rsidRDefault="00D7034D" w:rsidP="00D7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BO" w:eastAsia="es-BO"/>
              </w:rPr>
            </w:pPr>
            <w:proofErr w:type="spellStart"/>
            <w:r w:rsidRPr="00D7034D">
              <w:rPr>
                <w:rFonts w:ascii="Calibri" w:eastAsia="Times New Roman" w:hAnsi="Calibri" w:cs="Calibri"/>
                <w:b/>
                <w:bCs/>
                <w:color w:val="000000"/>
                <w:lang w:eastAsia="es-BO"/>
              </w:rPr>
              <w:t>Fecha</w:t>
            </w:r>
            <w:proofErr w:type="spellEnd"/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2720A" w14:textId="77777777" w:rsidR="00D7034D" w:rsidRPr="00D7034D" w:rsidRDefault="00D7034D" w:rsidP="00D7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BO" w:eastAsia="es-BO"/>
              </w:rPr>
            </w:pPr>
            <w:r w:rsidRPr="00D7034D">
              <w:rPr>
                <w:rFonts w:ascii="Calibri" w:eastAsia="Times New Roman" w:hAnsi="Calibri" w:cs="Calibri"/>
                <w:b/>
                <w:bCs/>
                <w:color w:val="000000"/>
                <w:lang w:eastAsia="es-BO"/>
              </w:rPr>
              <w:t>Día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DE1AB" w14:textId="77777777" w:rsidR="00D7034D" w:rsidRPr="00D7034D" w:rsidRDefault="00D7034D" w:rsidP="00D7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BO" w:eastAsia="es-BO"/>
              </w:rPr>
            </w:pPr>
            <w:proofErr w:type="spellStart"/>
            <w:r w:rsidRPr="00D7034D">
              <w:rPr>
                <w:rFonts w:ascii="Calibri" w:eastAsia="Times New Roman" w:hAnsi="Calibri" w:cs="Calibri"/>
                <w:b/>
                <w:bCs/>
                <w:color w:val="000000"/>
                <w:lang w:eastAsia="es-BO"/>
              </w:rPr>
              <w:t>Mes</w:t>
            </w:r>
            <w:proofErr w:type="spellEnd"/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73682" w14:textId="77777777" w:rsidR="00D7034D" w:rsidRPr="00D7034D" w:rsidRDefault="00D7034D" w:rsidP="00D7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BO" w:eastAsia="es-BO"/>
              </w:rPr>
            </w:pPr>
            <w:r w:rsidRPr="00D7034D">
              <w:rPr>
                <w:rFonts w:ascii="Calibri" w:eastAsia="Times New Roman" w:hAnsi="Calibri" w:cs="Calibri"/>
                <w:b/>
                <w:bCs/>
                <w:color w:val="000000"/>
                <w:lang w:eastAsia="es-BO"/>
              </w:rPr>
              <w:t>Año</w:t>
            </w:r>
          </w:p>
        </w:tc>
      </w:tr>
      <w:tr w:rsidR="00D7034D" w:rsidRPr="00D7034D" w14:paraId="3260C558" w14:textId="77777777" w:rsidTr="00D7034D">
        <w:trPr>
          <w:trHeight w:val="354"/>
          <w:jc w:val="center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D5D6AD" w14:textId="77777777" w:rsidR="00D7034D" w:rsidRPr="00D7034D" w:rsidRDefault="00D7034D" w:rsidP="00D703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99D31" w14:textId="77777777" w:rsidR="00D7034D" w:rsidRPr="00D7034D" w:rsidRDefault="00D7034D" w:rsidP="00D70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D7034D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01B53" w14:textId="77777777" w:rsidR="00D7034D" w:rsidRPr="00D7034D" w:rsidRDefault="00D7034D" w:rsidP="00D70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D7034D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4ED4E" w14:textId="77777777" w:rsidR="00D7034D" w:rsidRPr="00D7034D" w:rsidRDefault="00D7034D" w:rsidP="00D70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D7034D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</w:tr>
    </w:tbl>
    <w:p w14:paraId="798129F4" w14:textId="77777777" w:rsidR="00D7034D" w:rsidRPr="00D7034D" w:rsidRDefault="00D7034D">
      <w:pPr>
        <w:rPr>
          <w:sz w:val="2"/>
          <w:szCs w:val="2"/>
        </w:rPr>
      </w:pPr>
    </w:p>
    <w:tbl>
      <w:tblPr>
        <w:tblW w:w="8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3607"/>
        <w:gridCol w:w="4714"/>
      </w:tblGrid>
      <w:tr w:rsidR="00C6723A" w:rsidRPr="00C6723A" w14:paraId="31E8181C" w14:textId="77777777" w:rsidTr="00C6723A">
        <w:trPr>
          <w:trHeight w:val="4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6F441F8" w14:textId="77777777" w:rsidR="00C6723A" w:rsidRPr="00C6723A" w:rsidRDefault="00C6723A" w:rsidP="00C67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BO" w:eastAsia="es-BO"/>
              </w:rPr>
            </w:pPr>
            <w:r w:rsidRPr="00C6723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BO" w:eastAsia="es-BO"/>
              </w:rPr>
              <w:t>Identificación</w:t>
            </w:r>
          </w:p>
        </w:tc>
        <w:tc>
          <w:tcPr>
            <w:tcW w:w="3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38A9B" w14:textId="77777777" w:rsidR="00C6723A" w:rsidRPr="00C6723A" w:rsidRDefault="00C6723A" w:rsidP="00C6723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</w:pPr>
            <w:r w:rsidRPr="00C6723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  <w:t>Nombre</w:t>
            </w:r>
          </w:p>
        </w:tc>
        <w:tc>
          <w:tcPr>
            <w:tcW w:w="4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92909" w14:textId="77777777" w:rsidR="00C6723A" w:rsidRPr="00C6723A" w:rsidRDefault="00C6723A" w:rsidP="00C6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</w:pPr>
            <w:r w:rsidRPr="00C6723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  <w:t> </w:t>
            </w:r>
          </w:p>
        </w:tc>
      </w:tr>
      <w:tr w:rsidR="00C6723A" w:rsidRPr="00C6723A" w14:paraId="7203418E" w14:textId="77777777" w:rsidTr="00C6723A">
        <w:trPr>
          <w:trHeight w:val="4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2FF1BBD8" w14:textId="77777777" w:rsidR="00C6723A" w:rsidRPr="00C6723A" w:rsidRDefault="00C6723A" w:rsidP="00C6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BO" w:eastAsia="es-BO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026DB" w14:textId="77777777" w:rsidR="00C6723A" w:rsidRPr="00C6723A" w:rsidRDefault="00C6723A" w:rsidP="00C6723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</w:pPr>
            <w:r w:rsidRPr="00C6723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  <w:t>Apellido Paterno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F9425" w14:textId="77777777" w:rsidR="00C6723A" w:rsidRPr="00C6723A" w:rsidRDefault="00C6723A" w:rsidP="00C6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</w:pPr>
            <w:r w:rsidRPr="00C6723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  <w:t> </w:t>
            </w:r>
          </w:p>
        </w:tc>
      </w:tr>
      <w:tr w:rsidR="00C6723A" w:rsidRPr="00C6723A" w14:paraId="47A278E5" w14:textId="77777777" w:rsidTr="00C6723A">
        <w:trPr>
          <w:trHeight w:val="4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01F6D6EE" w14:textId="77777777" w:rsidR="00C6723A" w:rsidRPr="00C6723A" w:rsidRDefault="00C6723A" w:rsidP="00C6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BO" w:eastAsia="es-BO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02320" w14:textId="77777777" w:rsidR="00C6723A" w:rsidRPr="00C6723A" w:rsidRDefault="00C6723A" w:rsidP="00C6723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</w:pPr>
            <w:r w:rsidRPr="00C6723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  <w:t>Apellido Materno / Casada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08B73" w14:textId="77777777" w:rsidR="00C6723A" w:rsidRPr="00C6723A" w:rsidRDefault="00C6723A" w:rsidP="00C6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</w:pPr>
            <w:r w:rsidRPr="00C6723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  <w:t> </w:t>
            </w:r>
          </w:p>
        </w:tc>
      </w:tr>
      <w:tr w:rsidR="00C6723A" w:rsidRPr="00C6723A" w14:paraId="2423EF2A" w14:textId="77777777" w:rsidTr="00C6723A">
        <w:trPr>
          <w:trHeight w:val="4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3F04B2EC" w14:textId="77777777" w:rsidR="00C6723A" w:rsidRPr="00C6723A" w:rsidRDefault="00C6723A" w:rsidP="00C6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BO" w:eastAsia="es-BO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0D762" w14:textId="77777777" w:rsidR="00C6723A" w:rsidRPr="00C6723A" w:rsidRDefault="00C6723A" w:rsidP="00C6723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</w:pPr>
            <w:r w:rsidRPr="00C6723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  <w:t>Estado Civil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3A7A9" w14:textId="77777777" w:rsidR="00C6723A" w:rsidRPr="00C6723A" w:rsidRDefault="00C6723A" w:rsidP="00C6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</w:pPr>
            <w:r w:rsidRPr="00C6723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  <w:t> </w:t>
            </w:r>
          </w:p>
        </w:tc>
      </w:tr>
      <w:tr w:rsidR="00C6723A" w:rsidRPr="00C6723A" w14:paraId="3F596ABF" w14:textId="77777777" w:rsidTr="00C6723A">
        <w:trPr>
          <w:trHeight w:val="4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119ADFE6" w14:textId="77777777" w:rsidR="00C6723A" w:rsidRPr="00C6723A" w:rsidRDefault="00C6723A" w:rsidP="00C6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BO" w:eastAsia="es-BO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C3286" w14:textId="77777777" w:rsidR="00C6723A" w:rsidRPr="00C6723A" w:rsidRDefault="00C6723A" w:rsidP="00C6723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</w:pPr>
            <w:r w:rsidRPr="00C6723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  <w:t>CI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B32D3" w14:textId="77777777" w:rsidR="00C6723A" w:rsidRPr="00C6723A" w:rsidRDefault="00C6723A" w:rsidP="00C6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</w:pPr>
            <w:r w:rsidRPr="00C6723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  <w:t> </w:t>
            </w:r>
          </w:p>
        </w:tc>
      </w:tr>
      <w:tr w:rsidR="00C6723A" w:rsidRPr="00C6723A" w14:paraId="0430BF09" w14:textId="77777777" w:rsidTr="00C6723A">
        <w:trPr>
          <w:trHeight w:val="4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6460EDA9" w14:textId="77777777" w:rsidR="00C6723A" w:rsidRPr="00C6723A" w:rsidRDefault="00C6723A" w:rsidP="00C6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BO" w:eastAsia="es-BO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A6926" w14:textId="77777777" w:rsidR="00C6723A" w:rsidRPr="00C6723A" w:rsidRDefault="00C6723A" w:rsidP="00C6723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</w:pPr>
            <w:r w:rsidRPr="00C6723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  <w:t>Lugar de Nacimiento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0C134" w14:textId="77777777" w:rsidR="00C6723A" w:rsidRPr="00C6723A" w:rsidRDefault="00C6723A" w:rsidP="00C6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</w:pPr>
            <w:r w:rsidRPr="00C6723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  <w:t> </w:t>
            </w:r>
          </w:p>
        </w:tc>
      </w:tr>
      <w:tr w:rsidR="00C6723A" w:rsidRPr="00C6723A" w14:paraId="58566C15" w14:textId="77777777" w:rsidTr="00C6723A">
        <w:trPr>
          <w:trHeight w:val="4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5D1D7942" w14:textId="77777777" w:rsidR="00C6723A" w:rsidRPr="00C6723A" w:rsidRDefault="00C6723A" w:rsidP="00C6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BO" w:eastAsia="es-BO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1D3A2" w14:textId="77777777" w:rsidR="00C6723A" w:rsidRPr="00C6723A" w:rsidRDefault="00C6723A" w:rsidP="00C6723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</w:pPr>
            <w:r w:rsidRPr="00C6723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  <w:t>Fecha de Nacimiento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0D4F3" w14:textId="77777777" w:rsidR="00C6723A" w:rsidRPr="00C6723A" w:rsidRDefault="00C6723A" w:rsidP="00C6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</w:pPr>
            <w:r w:rsidRPr="00C6723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  <w:t> </w:t>
            </w:r>
          </w:p>
        </w:tc>
      </w:tr>
      <w:tr w:rsidR="00C6723A" w:rsidRPr="00C6723A" w14:paraId="49696283" w14:textId="77777777" w:rsidTr="00C6723A">
        <w:trPr>
          <w:trHeight w:val="4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067D3A93" w14:textId="77777777" w:rsidR="00C6723A" w:rsidRPr="00C6723A" w:rsidRDefault="00C6723A" w:rsidP="00C6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BO" w:eastAsia="es-BO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CBDD2" w14:textId="77777777" w:rsidR="00C6723A" w:rsidRPr="00C6723A" w:rsidRDefault="00C6723A" w:rsidP="00C6723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</w:pPr>
            <w:r w:rsidRPr="00C6723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  <w:t>Nacionalidad</w:t>
            </w:r>
          </w:p>
        </w:tc>
        <w:tc>
          <w:tcPr>
            <w:tcW w:w="47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ADF67" w14:textId="77777777" w:rsidR="00C6723A" w:rsidRPr="00C6723A" w:rsidRDefault="00C6723A" w:rsidP="00C6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</w:pPr>
            <w:r w:rsidRPr="00C6723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  <w:t> </w:t>
            </w:r>
          </w:p>
        </w:tc>
      </w:tr>
      <w:tr w:rsidR="00C6723A" w:rsidRPr="00C6723A" w14:paraId="76D9BAE9" w14:textId="77777777" w:rsidTr="00C6723A">
        <w:trPr>
          <w:trHeight w:val="40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AF50B3C" w14:textId="77777777" w:rsidR="00C6723A" w:rsidRPr="00C6723A" w:rsidRDefault="00C6723A" w:rsidP="00C67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BO" w:eastAsia="es-BO"/>
              </w:rPr>
            </w:pPr>
            <w:r w:rsidRPr="00C6723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BO" w:eastAsia="es-BO"/>
              </w:rPr>
              <w:t>Residencia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D0038" w14:textId="77777777" w:rsidR="00C6723A" w:rsidRPr="00C6723A" w:rsidRDefault="00C6723A" w:rsidP="00C6723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</w:pPr>
            <w:r w:rsidRPr="00C6723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  <w:t>País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E5543" w14:textId="77777777" w:rsidR="00C6723A" w:rsidRPr="00C6723A" w:rsidRDefault="00C6723A" w:rsidP="00C6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</w:pPr>
            <w:r w:rsidRPr="00C6723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  <w:t> </w:t>
            </w:r>
          </w:p>
        </w:tc>
      </w:tr>
      <w:tr w:rsidR="00C6723A" w:rsidRPr="00C6723A" w14:paraId="3566F397" w14:textId="77777777" w:rsidTr="00C6723A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19E4791A" w14:textId="77777777" w:rsidR="00C6723A" w:rsidRPr="00C6723A" w:rsidRDefault="00C6723A" w:rsidP="00C6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BO" w:eastAsia="es-BO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6A90B" w14:textId="77777777" w:rsidR="00C6723A" w:rsidRPr="00C6723A" w:rsidRDefault="00C6723A" w:rsidP="00C6723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</w:pPr>
            <w:r w:rsidRPr="00C6723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  <w:t>Ciudad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FF997" w14:textId="77777777" w:rsidR="00C6723A" w:rsidRPr="00C6723A" w:rsidRDefault="00C6723A" w:rsidP="00C6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</w:pPr>
            <w:r w:rsidRPr="00C6723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  <w:t> </w:t>
            </w:r>
          </w:p>
        </w:tc>
      </w:tr>
      <w:tr w:rsidR="00C6723A" w:rsidRPr="00C6723A" w14:paraId="7BBA5C34" w14:textId="77777777" w:rsidTr="00C6723A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499BCA9C" w14:textId="77777777" w:rsidR="00C6723A" w:rsidRPr="00C6723A" w:rsidRDefault="00C6723A" w:rsidP="00C6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BO" w:eastAsia="es-BO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8ABF1" w14:textId="77777777" w:rsidR="00C6723A" w:rsidRPr="00C6723A" w:rsidRDefault="00C6723A" w:rsidP="00C6723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</w:pPr>
            <w:r w:rsidRPr="00C6723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  <w:t>Zona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9449E" w14:textId="77777777" w:rsidR="00C6723A" w:rsidRPr="00C6723A" w:rsidRDefault="00C6723A" w:rsidP="00C6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</w:pPr>
            <w:r w:rsidRPr="00C6723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  <w:t> </w:t>
            </w:r>
          </w:p>
        </w:tc>
      </w:tr>
      <w:tr w:rsidR="00C6723A" w:rsidRPr="00C6723A" w14:paraId="105334A4" w14:textId="77777777" w:rsidTr="00C6723A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37702BEE" w14:textId="77777777" w:rsidR="00C6723A" w:rsidRPr="00C6723A" w:rsidRDefault="00C6723A" w:rsidP="00C6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BO" w:eastAsia="es-BO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218CF" w14:textId="77777777" w:rsidR="00C6723A" w:rsidRPr="00C6723A" w:rsidRDefault="00C6723A" w:rsidP="00C6723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</w:pPr>
            <w:r w:rsidRPr="00C6723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  <w:t xml:space="preserve">Calle 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EA4C1" w14:textId="77777777" w:rsidR="00C6723A" w:rsidRPr="00C6723A" w:rsidRDefault="00C6723A" w:rsidP="00C6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</w:pPr>
            <w:r w:rsidRPr="00C6723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  <w:t> </w:t>
            </w:r>
          </w:p>
        </w:tc>
      </w:tr>
      <w:tr w:rsidR="00C6723A" w:rsidRPr="00C6723A" w14:paraId="312EF524" w14:textId="77777777" w:rsidTr="00C6723A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631737B7" w14:textId="77777777" w:rsidR="00C6723A" w:rsidRPr="00C6723A" w:rsidRDefault="00C6723A" w:rsidP="00C6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BO" w:eastAsia="es-BO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153E8" w14:textId="77777777" w:rsidR="00C6723A" w:rsidRPr="00C6723A" w:rsidRDefault="00C6723A" w:rsidP="00C6723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</w:pPr>
            <w:r w:rsidRPr="00C6723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  <w:t>Número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C9863" w14:textId="77777777" w:rsidR="00C6723A" w:rsidRPr="00C6723A" w:rsidRDefault="00C6723A" w:rsidP="00C6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</w:pPr>
            <w:r w:rsidRPr="00C6723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  <w:t> </w:t>
            </w:r>
          </w:p>
        </w:tc>
      </w:tr>
      <w:tr w:rsidR="00C6723A" w:rsidRPr="00C6723A" w14:paraId="76C57FC2" w14:textId="77777777" w:rsidTr="00C6723A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717F448F" w14:textId="77777777" w:rsidR="00C6723A" w:rsidRPr="00C6723A" w:rsidRDefault="00C6723A" w:rsidP="00C6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BO" w:eastAsia="es-BO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62407" w14:textId="77777777" w:rsidR="00C6723A" w:rsidRPr="00C6723A" w:rsidRDefault="00C6723A" w:rsidP="00C6723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</w:pPr>
            <w:r w:rsidRPr="00C6723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  <w:t>Edificio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0E09B" w14:textId="77777777" w:rsidR="00C6723A" w:rsidRPr="00C6723A" w:rsidRDefault="00C6723A" w:rsidP="00C6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</w:pPr>
            <w:r w:rsidRPr="00C6723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  <w:t> </w:t>
            </w:r>
          </w:p>
        </w:tc>
      </w:tr>
      <w:tr w:rsidR="00C6723A" w:rsidRPr="00C6723A" w14:paraId="22AC3BCF" w14:textId="77777777" w:rsidTr="00C6723A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11C3336F" w14:textId="77777777" w:rsidR="00C6723A" w:rsidRPr="00C6723A" w:rsidRDefault="00C6723A" w:rsidP="00C6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BO" w:eastAsia="es-BO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8E9D7" w14:textId="77777777" w:rsidR="00C6723A" w:rsidRPr="00C6723A" w:rsidRDefault="00C6723A" w:rsidP="00C6723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</w:pPr>
            <w:r w:rsidRPr="00C6723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  <w:t>Departamento</w:t>
            </w:r>
          </w:p>
        </w:tc>
        <w:tc>
          <w:tcPr>
            <w:tcW w:w="47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F9FA4" w14:textId="77777777" w:rsidR="00C6723A" w:rsidRPr="00C6723A" w:rsidRDefault="00C6723A" w:rsidP="00C6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</w:pPr>
            <w:r w:rsidRPr="00C6723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  <w:t> </w:t>
            </w:r>
          </w:p>
        </w:tc>
      </w:tr>
      <w:tr w:rsidR="00C6723A" w:rsidRPr="00C6723A" w14:paraId="740F1357" w14:textId="77777777" w:rsidTr="00C6723A">
        <w:trPr>
          <w:trHeight w:val="40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47F36F6" w14:textId="77777777" w:rsidR="00C6723A" w:rsidRPr="00C6723A" w:rsidRDefault="00C6723A" w:rsidP="00C67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BO" w:eastAsia="es-BO"/>
              </w:rPr>
            </w:pPr>
            <w:r w:rsidRPr="00C6723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BO" w:eastAsia="es-BO"/>
              </w:rPr>
              <w:t>Contacto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C4F23" w14:textId="77777777" w:rsidR="00C6723A" w:rsidRPr="00C6723A" w:rsidRDefault="00C6723A" w:rsidP="00C6723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</w:pPr>
            <w:r w:rsidRPr="00C6723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  <w:t>Teléfono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4CE66" w14:textId="77777777" w:rsidR="00C6723A" w:rsidRPr="00C6723A" w:rsidRDefault="00C6723A" w:rsidP="00C6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</w:pPr>
            <w:r w:rsidRPr="00C6723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  <w:t> </w:t>
            </w:r>
          </w:p>
        </w:tc>
      </w:tr>
      <w:tr w:rsidR="00C6723A" w:rsidRPr="00C6723A" w14:paraId="7FE11343" w14:textId="77777777" w:rsidTr="00C6723A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5ED37" w14:textId="77777777" w:rsidR="00C6723A" w:rsidRPr="00C6723A" w:rsidRDefault="00C6723A" w:rsidP="00C6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BO" w:eastAsia="es-BO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A0D27" w14:textId="77777777" w:rsidR="00C6723A" w:rsidRPr="00C6723A" w:rsidRDefault="00C6723A" w:rsidP="00C6723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</w:pPr>
            <w:r w:rsidRPr="00C6723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  <w:t>Celular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77786" w14:textId="77777777" w:rsidR="00C6723A" w:rsidRPr="00C6723A" w:rsidRDefault="00C6723A" w:rsidP="00C6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</w:pPr>
            <w:r w:rsidRPr="00C6723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  <w:t> </w:t>
            </w:r>
          </w:p>
        </w:tc>
      </w:tr>
      <w:tr w:rsidR="00C6723A" w:rsidRPr="00C6723A" w14:paraId="47AB2473" w14:textId="77777777" w:rsidTr="00C6723A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CEB65" w14:textId="77777777" w:rsidR="00C6723A" w:rsidRPr="00C6723A" w:rsidRDefault="00C6723A" w:rsidP="00C6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BO" w:eastAsia="es-BO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F7DDA" w14:textId="77777777" w:rsidR="00C6723A" w:rsidRPr="00C6723A" w:rsidRDefault="00C6723A" w:rsidP="00C6723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</w:pPr>
            <w:r w:rsidRPr="00C6723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  <w:t xml:space="preserve">Correo Electrónico 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BC6EC" w14:textId="77777777" w:rsidR="00C6723A" w:rsidRPr="00C6723A" w:rsidRDefault="00C6723A" w:rsidP="00C6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</w:pPr>
            <w:r w:rsidRPr="00C6723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BO" w:eastAsia="es-BO"/>
              </w:rPr>
              <w:t> </w:t>
            </w:r>
          </w:p>
        </w:tc>
      </w:tr>
    </w:tbl>
    <w:p w14:paraId="16291AC5" w14:textId="77777777" w:rsidR="00C878C4" w:rsidRDefault="00C878C4" w:rsidP="004622B9">
      <w:pPr>
        <w:jc w:val="both"/>
        <w:rPr>
          <w:b/>
          <w:lang w:val="es-MX"/>
        </w:rPr>
      </w:pPr>
    </w:p>
    <w:p w14:paraId="3B710A40" w14:textId="1A009E96" w:rsidR="00A4669B" w:rsidRPr="00A4669B" w:rsidRDefault="00A4669B" w:rsidP="00A4669B">
      <w:pPr>
        <w:jc w:val="both"/>
        <w:rPr>
          <w:bCs/>
          <w:sz w:val="20"/>
          <w:szCs w:val="20"/>
          <w:lang w:val="es-MX"/>
        </w:rPr>
      </w:pPr>
      <w:r w:rsidRPr="00A4669B">
        <w:rPr>
          <w:bCs/>
          <w:sz w:val="20"/>
          <w:szCs w:val="20"/>
          <w:lang w:val="es-MX"/>
        </w:rPr>
        <w:t>*A través de la suscripción de este documento declaro que la información proporcionada a Cervecería Boliviana Nacional S.A. es verdadera, auténtica, fidedigna y la misma que inviste calidad de Declaración Jurada y la condición de confesión, verdad y certeza jurídica de conformidad con el Art. 1322 del código civil y el Art. 157 parágrafo IV del Código Procesal Civil, aceptando de mi parte la aplicación de penalidades establecidas en el Art. 169 del Código Penal como falso testimonio en caso de inexactitud o falsedad.</w:t>
      </w:r>
    </w:p>
    <w:p w14:paraId="59EFCFC1" w14:textId="77777777" w:rsidR="00A4669B" w:rsidRPr="00A4669B" w:rsidRDefault="00A4669B" w:rsidP="00A4669B">
      <w:pPr>
        <w:jc w:val="both"/>
        <w:rPr>
          <w:bCs/>
          <w:sz w:val="20"/>
          <w:szCs w:val="20"/>
          <w:lang w:val="es-MX"/>
        </w:rPr>
      </w:pPr>
      <w:r w:rsidRPr="00A4669B">
        <w:rPr>
          <w:bCs/>
          <w:sz w:val="20"/>
          <w:szCs w:val="20"/>
          <w:lang w:val="es-MX"/>
        </w:rPr>
        <w:t xml:space="preserve">Autorizo la verificación de la información descrita en el presente documento y/o investigación de antecedentes personales, laborales y/o financieros cuando la sociedad lo considere necesario, a través de la Autoridad de Supervisión del Sistema Financiero, Burós de Información, SEGIP y otros, según corresponda. </w:t>
      </w:r>
    </w:p>
    <w:p w14:paraId="014585B4" w14:textId="73AF0166" w:rsidR="00A4669B" w:rsidRPr="00A4669B" w:rsidRDefault="00A4669B" w:rsidP="00A4669B">
      <w:pPr>
        <w:jc w:val="both"/>
        <w:rPr>
          <w:bCs/>
          <w:sz w:val="20"/>
          <w:szCs w:val="20"/>
          <w:lang w:val="es-MX"/>
        </w:rPr>
      </w:pPr>
      <w:r w:rsidRPr="00A4669B">
        <w:rPr>
          <w:bCs/>
          <w:sz w:val="20"/>
          <w:szCs w:val="20"/>
          <w:lang w:val="es-MX"/>
        </w:rPr>
        <w:t>Finalmente, me comprometo a notificar oportunamente a la Sociedad toda modificación y/o actualización de la información consignada en el presente documento.</w:t>
      </w:r>
    </w:p>
    <w:p w14:paraId="6544F3DC" w14:textId="77777777" w:rsidR="00C6723A" w:rsidRDefault="00C6723A" w:rsidP="00601697">
      <w:pPr>
        <w:jc w:val="center"/>
        <w:rPr>
          <w:b/>
          <w:lang w:val="es-BO"/>
        </w:rPr>
      </w:pPr>
    </w:p>
    <w:p w14:paraId="48B93830" w14:textId="77777777" w:rsidR="00D7034D" w:rsidRDefault="00D7034D" w:rsidP="00601697">
      <w:pPr>
        <w:jc w:val="center"/>
        <w:rPr>
          <w:b/>
          <w:lang w:val="es-BO"/>
        </w:rPr>
      </w:pPr>
    </w:p>
    <w:p w14:paraId="122E85B0" w14:textId="4927E4F8" w:rsidR="00601697" w:rsidRPr="00C878C4" w:rsidRDefault="00C878C4" w:rsidP="00601697">
      <w:pPr>
        <w:jc w:val="center"/>
        <w:rPr>
          <w:b/>
          <w:bCs/>
        </w:rPr>
      </w:pPr>
      <w:r w:rsidRPr="00C878C4">
        <w:rPr>
          <w:b/>
          <w:bCs/>
        </w:rPr>
        <w:t>F</w:t>
      </w:r>
      <w:r w:rsidR="00601697" w:rsidRPr="00C878C4">
        <w:rPr>
          <w:b/>
          <w:bCs/>
        </w:rPr>
        <w:t>IRMA</w:t>
      </w:r>
    </w:p>
    <w:sectPr w:rsidR="00601697" w:rsidRPr="00C878C4" w:rsidSect="00C878C4">
      <w:headerReference w:type="default" r:id="rId7"/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4C467" w14:textId="77777777" w:rsidR="00074BB0" w:rsidRDefault="00074BB0" w:rsidP="004622B9">
      <w:pPr>
        <w:spacing w:after="0" w:line="240" w:lineRule="auto"/>
      </w:pPr>
      <w:r>
        <w:separator/>
      </w:r>
    </w:p>
  </w:endnote>
  <w:endnote w:type="continuationSeparator" w:id="0">
    <w:p w14:paraId="16329BF4" w14:textId="77777777" w:rsidR="00074BB0" w:rsidRDefault="00074BB0" w:rsidP="00462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E1C1F" w14:textId="77777777" w:rsidR="00074BB0" w:rsidRDefault="00074BB0" w:rsidP="004622B9">
      <w:pPr>
        <w:spacing w:after="0" w:line="240" w:lineRule="auto"/>
      </w:pPr>
      <w:r>
        <w:separator/>
      </w:r>
    </w:p>
  </w:footnote>
  <w:footnote w:type="continuationSeparator" w:id="0">
    <w:p w14:paraId="1E836C7A" w14:textId="77777777" w:rsidR="00074BB0" w:rsidRDefault="00074BB0" w:rsidP="00462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E8F7E" w14:textId="4AA007FF" w:rsidR="004622B9" w:rsidRPr="00C878C4" w:rsidRDefault="004622B9" w:rsidP="004622B9">
    <w:pPr>
      <w:pStyle w:val="Header"/>
      <w:jc w:val="center"/>
      <w:rPr>
        <w:lang w:val="es-BO"/>
      </w:rPr>
    </w:pPr>
    <w:r w:rsidRPr="00C878C4">
      <w:rPr>
        <w:b/>
        <w:sz w:val="28"/>
        <w:lang w:val="es-BO"/>
      </w:rPr>
      <w:t>FORMULARIO ALTA / MODIFICACIÓN DE ACCIONISTAS</w:t>
    </w:r>
    <w:r w:rsidR="00C878C4" w:rsidRPr="00C878C4">
      <w:rPr>
        <w:b/>
        <w:sz w:val="28"/>
        <w:lang w:val="es-BO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697"/>
    <w:rsid w:val="000329A1"/>
    <w:rsid w:val="00074BB0"/>
    <w:rsid w:val="000C6CB7"/>
    <w:rsid w:val="0017293F"/>
    <w:rsid w:val="002D3379"/>
    <w:rsid w:val="004622B9"/>
    <w:rsid w:val="00523AB2"/>
    <w:rsid w:val="00601697"/>
    <w:rsid w:val="0087095F"/>
    <w:rsid w:val="00A4669B"/>
    <w:rsid w:val="00BE43CC"/>
    <w:rsid w:val="00C6723A"/>
    <w:rsid w:val="00C878C4"/>
    <w:rsid w:val="00C97AB5"/>
    <w:rsid w:val="00D21F36"/>
    <w:rsid w:val="00D70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DB97D5"/>
  <w15:docId w15:val="{2A7CA3DC-DF95-45BC-9027-E53CCAC8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2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2B9"/>
  </w:style>
  <w:style w:type="paragraph" w:styleId="Footer">
    <w:name w:val="footer"/>
    <w:basedOn w:val="Normal"/>
    <w:link w:val="FooterChar"/>
    <w:uiPriority w:val="99"/>
    <w:unhideWhenUsed/>
    <w:rsid w:val="004622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2B9"/>
  </w:style>
  <w:style w:type="table" w:styleId="TableGrid">
    <w:name w:val="Table Grid"/>
    <w:basedOn w:val="TableNormal"/>
    <w:uiPriority w:val="39"/>
    <w:rsid w:val="00D70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DDDD8-5155-456B-9AFC-2764C7D88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Lehm, Hans Walter</dc:creator>
  <cp:keywords/>
  <dc:description/>
  <cp:lastModifiedBy>LehM Murillo, Hans Walter</cp:lastModifiedBy>
  <cp:revision>8</cp:revision>
  <cp:lastPrinted>2024-08-12T14:11:00Z</cp:lastPrinted>
  <dcterms:created xsi:type="dcterms:W3CDTF">2019-09-19T18:01:00Z</dcterms:created>
  <dcterms:modified xsi:type="dcterms:W3CDTF">2024-08-12T14:19:00Z</dcterms:modified>
</cp:coreProperties>
</file>